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2968" w14:textId="73C88FA0" w:rsidR="009E5D5B" w:rsidRDefault="006B1400" w:rsidP="006B1400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B1400">
        <w:rPr>
          <w:rFonts w:ascii="Arial" w:hAnsi="Arial" w:cs="Arial"/>
          <w:b/>
          <w:bCs/>
          <w:sz w:val="24"/>
          <w:szCs w:val="24"/>
          <w:lang w:val="fr-FR"/>
        </w:rPr>
        <w:t>MESSE DE LA NUIT DE NOËL</w:t>
      </w:r>
      <w:r w:rsidRPr="006B1400">
        <w:rPr>
          <w:rFonts w:ascii="Arial" w:hAnsi="Arial" w:cs="Arial"/>
          <w:b/>
          <w:bCs/>
          <w:sz w:val="24"/>
          <w:szCs w:val="24"/>
          <w:lang w:val="fr-FR"/>
        </w:rPr>
        <w:br/>
        <w:t>22H30 Eglise de Compesières</w:t>
      </w:r>
    </w:p>
    <w:p w14:paraId="2B037A5E" w14:textId="77777777" w:rsidR="002371C1" w:rsidRDefault="002371C1" w:rsidP="006B1400">
      <w:pPr>
        <w:rPr>
          <w:rFonts w:ascii="Arial" w:hAnsi="Arial" w:cs="Arial"/>
          <w:sz w:val="24"/>
          <w:szCs w:val="24"/>
          <w:lang w:val="fr-FR"/>
        </w:rPr>
        <w:sectPr w:rsidR="002371C1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3AE11D" w14:textId="451FAA64" w:rsidR="006B1400" w:rsidRDefault="006B1400" w:rsidP="006B1400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Célébrant : </w:t>
      </w:r>
      <w:r w:rsidRPr="00504386">
        <w:rPr>
          <w:rFonts w:ascii="Arial" w:hAnsi="Arial" w:cs="Arial"/>
          <w:color w:val="FF0000"/>
          <w:sz w:val="24"/>
          <w:szCs w:val="24"/>
          <w:lang w:val="fr-FR"/>
        </w:rPr>
        <w:t>Jacques Contraire</w:t>
      </w:r>
      <w:r>
        <w:rPr>
          <w:rFonts w:ascii="Arial" w:hAnsi="Arial" w:cs="Arial"/>
          <w:sz w:val="24"/>
          <w:szCs w:val="24"/>
          <w:lang w:val="fr-FR"/>
        </w:rPr>
        <w:br/>
        <w:t xml:space="preserve">Chorale : </w:t>
      </w:r>
      <w:r w:rsidRPr="00504386">
        <w:rPr>
          <w:rFonts w:ascii="Arial" w:hAnsi="Arial" w:cs="Arial"/>
          <w:color w:val="FF0000"/>
          <w:sz w:val="24"/>
          <w:szCs w:val="24"/>
          <w:lang w:val="fr-FR"/>
        </w:rPr>
        <w:t>Claude Magnin</w:t>
      </w:r>
    </w:p>
    <w:p w14:paraId="6AD88835" w14:textId="3A38490D" w:rsidR="006B1400" w:rsidRDefault="006B1400" w:rsidP="006B1400">
      <w:pPr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>Monique Gaud prépare le feuillet de chant</w:t>
      </w:r>
    </w:p>
    <w:p w14:paraId="03E4610B" w14:textId="1F557129" w:rsidR="002371C1" w:rsidRPr="00E85973" w:rsidRDefault="005D57A5" w:rsidP="006B1400">
      <w:pPr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Vérification pass-covid et liste de traçage : </w:t>
      </w:r>
      <w:r w:rsidR="0053592D">
        <w:rPr>
          <w:rFonts w:ascii="Arial" w:hAnsi="Arial" w:cs="Arial"/>
          <w:i/>
          <w:iCs/>
          <w:color w:val="FF0000"/>
          <w:sz w:val="24"/>
          <w:szCs w:val="24"/>
          <w:lang w:val="fr-FR"/>
        </w:rPr>
        <w:t>Bernard Dusonchet</w:t>
      </w:r>
      <w:r w:rsidR="002371C1" w:rsidRPr="002371C1">
        <w:rPr>
          <w:rFonts w:ascii="Arial" w:hAnsi="Arial" w:cs="Arial"/>
          <w:i/>
          <w:iCs/>
          <w:color w:val="FF0000"/>
          <w:sz w:val="24"/>
          <w:szCs w:val="24"/>
          <w:lang w:val="fr-FR"/>
        </w:rPr>
        <w:t xml:space="preserve">, Viviane </w:t>
      </w:r>
      <w:r w:rsidR="002371C1">
        <w:rPr>
          <w:rFonts w:ascii="Arial" w:hAnsi="Arial" w:cs="Arial"/>
          <w:i/>
          <w:iCs/>
          <w:color w:val="FF0000"/>
          <w:sz w:val="24"/>
          <w:szCs w:val="24"/>
          <w:lang w:val="fr-FR"/>
        </w:rPr>
        <w:t>Pittet</w:t>
      </w:r>
    </w:p>
    <w:p w14:paraId="2F49B420" w14:textId="4355E212" w:rsidR="006B1400" w:rsidRDefault="005D57A5" w:rsidP="006B1400">
      <w:pPr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22h20 – Répétition de chants et morceau d’orgue pour favoriser </w:t>
      </w:r>
      <w:r w:rsidR="00E6758E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recueillement</w:t>
      </w:r>
    </w:p>
    <w:p w14:paraId="50CEB24A" w14:textId="7CACB944" w:rsidR="00E6758E" w:rsidRDefault="00E6758E" w:rsidP="006B1400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22h30 : Chant d’entrée « Cantate Domino » - </w:t>
      </w:r>
      <w:r>
        <w:rPr>
          <w:rFonts w:ascii="Arial" w:hAnsi="Arial" w:cs="Arial"/>
          <w:sz w:val="24"/>
          <w:szCs w:val="24"/>
          <w:lang w:val="fr-FR"/>
        </w:rPr>
        <w:t>Entrée du célébrant</w:t>
      </w:r>
    </w:p>
    <w:p w14:paraId="094C59D8" w14:textId="43C76977" w:rsidR="00E6758E" w:rsidRPr="00E6758E" w:rsidRDefault="00E6758E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 w:rsidRPr="00E6758E">
        <w:rPr>
          <w:rFonts w:ascii="Arial" w:hAnsi="Arial" w:cs="Arial"/>
          <w:b/>
          <w:bCs/>
          <w:sz w:val="24"/>
          <w:szCs w:val="24"/>
          <w:lang w:val="fr-FR"/>
        </w:rPr>
        <w:t xml:space="preserve">Mot d’accueil et introduction / </w:t>
      </w:r>
      <w:r w:rsidRPr="002371C1">
        <w:rPr>
          <w:rFonts w:ascii="Arial" w:hAnsi="Arial" w:cs="Arial"/>
          <w:color w:val="FF0000"/>
          <w:sz w:val="24"/>
          <w:szCs w:val="24"/>
          <w:lang w:val="fr-FR"/>
        </w:rPr>
        <w:t>Claude Magnin</w:t>
      </w:r>
    </w:p>
    <w:p w14:paraId="5425E514" w14:textId="39D40668" w:rsidR="00E6758E" w:rsidRDefault="00E6758E" w:rsidP="006B1400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Salutation liturgique</w:t>
      </w:r>
    </w:p>
    <w:p w14:paraId="1606A544" w14:textId="61DE12AE" w:rsidR="00E6758E" w:rsidRDefault="00E6758E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GLORIA</w:t>
      </w:r>
    </w:p>
    <w:p w14:paraId="1F7F7CAC" w14:textId="3CA380B1" w:rsidR="00E6758E" w:rsidRDefault="00E6758E" w:rsidP="006B1400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Prière d’ouverture</w:t>
      </w:r>
    </w:p>
    <w:p w14:paraId="678CE71B" w14:textId="18A2B9F0" w:rsidR="004045E9" w:rsidRPr="002371C1" w:rsidRDefault="004045E9" w:rsidP="006B1400">
      <w:pPr>
        <w:rPr>
          <w:rFonts w:ascii="Arial" w:hAnsi="Arial" w:cs="Arial"/>
          <w:sz w:val="24"/>
          <w:szCs w:val="24"/>
          <w:lang w:val="fr-FR"/>
        </w:rPr>
      </w:pPr>
      <w:r w:rsidRPr="004045E9">
        <w:rPr>
          <w:rFonts w:ascii="Arial" w:hAnsi="Arial" w:cs="Arial"/>
          <w:b/>
          <w:bCs/>
          <w:sz w:val="24"/>
          <w:szCs w:val="24"/>
          <w:lang w:val="fr-FR"/>
        </w:rPr>
        <w:t xml:space="preserve">Première lecture – Isaïe 9, 1-6 / Lecteur de Compesières </w:t>
      </w:r>
      <w:r w:rsidRPr="002371C1">
        <w:rPr>
          <w:rFonts w:ascii="Arial" w:hAnsi="Arial" w:cs="Arial"/>
          <w:color w:val="FF0000"/>
          <w:sz w:val="24"/>
          <w:szCs w:val="24"/>
          <w:lang w:val="fr-FR"/>
        </w:rPr>
        <w:t>Gisèle Gaud</w:t>
      </w:r>
    </w:p>
    <w:p w14:paraId="0F6D0368" w14:textId="18E30D28" w:rsidR="004045E9" w:rsidRPr="004045E9" w:rsidRDefault="004045E9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 w:rsidRPr="004045E9">
        <w:rPr>
          <w:rFonts w:ascii="Arial" w:hAnsi="Arial" w:cs="Arial"/>
          <w:b/>
          <w:bCs/>
          <w:sz w:val="24"/>
          <w:szCs w:val="24"/>
          <w:lang w:val="fr-FR"/>
        </w:rPr>
        <w:t>Psaume 95 / lu par le même lecteur. Le refrain est chanté par la chorale</w:t>
      </w:r>
    </w:p>
    <w:p w14:paraId="597C6DDA" w14:textId="345D00B1" w:rsidR="004045E9" w:rsidRPr="002371C1" w:rsidRDefault="004045E9" w:rsidP="006B1400">
      <w:pPr>
        <w:rPr>
          <w:rFonts w:ascii="Arial" w:hAnsi="Arial" w:cs="Arial"/>
          <w:sz w:val="24"/>
          <w:szCs w:val="24"/>
          <w:lang w:val="fr-FR"/>
        </w:rPr>
      </w:pPr>
      <w:r w:rsidRPr="0011555B">
        <w:rPr>
          <w:rFonts w:ascii="Arial" w:hAnsi="Arial" w:cs="Arial"/>
          <w:b/>
          <w:bCs/>
          <w:sz w:val="24"/>
          <w:szCs w:val="24"/>
          <w:lang w:val="fr-FR"/>
        </w:rPr>
        <w:t xml:space="preserve">Deuxième lecture – Tite 2, 11-14 / Lecteur de </w:t>
      </w:r>
      <w:proofErr w:type="spellStart"/>
      <w:r w:rsidRPr="0011555B">
        <w:rPr>
          <w:rFonts w:ascii="Arial" w:hAnsi="Arial" w:cs="Arial"/>
          <w:b/>
          <w:bCs/>
          <w:sz w:val="24"/>
          <w:szCs w:val="24"/>
          <w:lang w:val="fr-FR"/>
        </w:rPr>
        <w:t>Compesière</w:t>
      </w:r>
      <w:r w:rsidR="003E6E0A">
        <w:rPr>
          <w:rFonts w:ascii="Arial" w:hAnsi="Arial" w:cs="Arial"/>
          <w:b/>
          <w:bCs/>
          <w:sz w:val="24"/>
          <w:szCs w:val="24"/>
          <w:lang w:val="fr-FR"/>
        </w:rPr>
        <w:t>s</w:t>
      </w:r>
      <w:proofErr w:type="spellEnd"/>
      <w:r w:rsidRPr="0011555B">
        <w:rPr>
          <w:rFonts w:ascii="Arial" w:hAnsi="Arial" w:cs="Arial"/>
          <w:b/>
          <w:bCs/>
          <w:sz w:val="24"/>
          <w:szCs w:val="24"/>
          <w:lang w:val="fr-FR"/>
        </w:rPr>
        <w:t xml:space="preserve">, </w:t>
      </w:r>
      <w:r w:rsidR="002371C1" w:rsidRPr="002371C1">
        <w:rPr>
          <w:rFonts w:ascii="Arial" w:hAnsi="Arial" w:cs="Arial"/>
          <w:color w:val="FF0000"/>
          <w:sz w:val="24"/>
          <w:szCs w:val="24"/>
          <w:lang w:val="fr-FR"/>
        </w:rPr>
        <w:t xml:space="preserve">Bernard </w:t>
      </w:r>
      <w:proofErr w:type="spellStart"/>
      <w:r w:rsidR="002371C1" w:rsidRPr="002371C1">
        <w:rPr>
          <w:rFonts w:ascii="Arial" w:hAnsi="Arial" w:cs="Arial"/>
          <w:color w:val="FF0000"/>
          <w:sz w:val="24"/>
          <w:szCs w:val="24"/>
          <w:lang w:val="fr-FR"/>
        </w:rPr>
        <w:t>Dusonchet</w:t>
      </w:r>
      <w:proofErr w:type="spellEnd"/>
      <w:r w:rsidRPr="002371C1">
        <w:rPr>
          <w:rFonts w:ascii="Arial" w:hAnsi="Arial" w:cs="Arial"/>
          <w:color w:val="FF0000"/>
          <w:sz w:val="24"/>
          <w:szCs w:val="24"/>
          <w:lang w:val="fr-FR"/>
        </w:rPr>
        <w:t xml:space="preserve"> </w:t>
      </w:r>
    </w:p>
    <w:p w14:paraId="77D57B5F" w14:textId="581EC8F3" w:rsidR="004045E9" w:rsidRDefault="004045E9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ALLELUIA</w:t>
      </w:r>
    </w:p>
    <w:p w14:paraId="300FFDF3" w14:textId="40004F0F" w:rsidR="004045E9" w:rsidRDefault="004045E9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Antienne psalmodiée / Claude Magnin</w:t>
      </w:r>
    </w:p>
    <w:p w14:paraId="66E5D32E" w14:textId="394A808C" w:rsidR="004045E9" w:rsidRDefault="004045E9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ALLELUIA</w:t>
      </w:r>
    </w:p>
    <w:p w14:paraId="7A324FC0" w14:textId="76DBEF01" w:rsidR="004045E9" w:rsidRDefault="004045E9" w:rsidP="006B1400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Evangile Lc 2, 1-14</w:t>
      </w:r>
    </w:p>
    <w:p w14:paraId="6E6CE99A" w14:textId="22659FBC" w:rsidR="004045E9" w:rsidRDefault="004045E9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ALLELUIA</w:t>
      </w:r>
    </w:p>
    <w:p w14:paraId="2FADBAC0" w14:textId="62200C37" w:rsidR="004045E9" w:rsidRPr="004045E9" w:rsidRDefault="004045E9" w:rsidP="006B1400">
      <w:pPr>
        <w:rPr>
          <w:rFonts w:ascii="Arial" w:hAnsi="Arial" w:cs="Arial"/>
          <w:sz w:val="24"/>
          <w:szCs w:val="24"/>
          <w:lang w:val="fr-FR"/>
        </w:rPr>
      </w:pPr>
      <w:r w:rsidRPr="004045E9">
        <w:rPr>
          <w:rFonts w:ascii="Arial" w:hAnsi="Arial" w:cs="Arial"/>
          <w:sz w:val="24"/>
          <w:szCs w:val="24"/>
          <w:lang w:val="fr-FR"/>
        </w:rPr>
        <w:t>Homélie</w:t>
      </w:r>
    </w:p>
    <w:p w14:paraId="028188F4" w14:textId="58880EBB" w:rsidR="004045E9" w:rsidRDefault="004045E9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Musique douce (orgue)</w:t>
      </w:r>
    </w:p>
    <w:p w14:paraId="50BEDC0C" w14:textId="77777777" w:rsidR="002A4943" w:rsidRDefault="002A4943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Credo de Francis Volery </w:t>
      </w:r>
      <w:r w:rsidR="0011555B">
        <w:rPr>
          <w:rFonts w:ascii="Arial" w:hAnsi="Arial" w:cs="Arial"/>
          <w:b/>
          <w:bCs/>
          <w:sz w:val="24"/>
          <w:szCs w:val="24"/>
          <w:lang w:val="fr-FR"/>
        </w:rPr>
        <w:t>chanté</w:t>
      </w:r>
    </w:p>
    <w:p w14:paraId="29F373A4" w14:textId="77777777" w:rsidR="002A4943" w:rsidRDefault="002A4943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Prière universelle / </w:t>
      </w:r>
      <w:r w:rsidRPr="002371C1">
        <w:rPr>
          <w:rFonts w:ascii="Arial" w:hAnsi="Arial" w:cs="Arial"/>
          <w:color w:val="FF0000"/>
          <w:sz w:val="24"/>
          <w:szCs w:val="24"/>
          <w:lang w:val="fr-FR"/>
        </w:rPr>
        <w:t>Dominique Duriaux</w:t>
      </w:r>
      <w:r w:rsidRPr="002371C1">
        <w:rPr>
          <w:rFonts w:ascii="Arial" w:hAnsi="Arial" w:cs="Arial"/>
          <w:color w:val="FF0000"/>
          <w:sz w:val="24"/>
          <w:szCs w:val="24"/>
          <w:lang w:val="fr-FR"/>
        </w:rPr>
        <w:br/>
      </w:r>
      <w:r>
        <w:rPr>
          <w:rFonts w:ascii="Arial" w:hAnsi="Arial" w:cs="Arial"/>
          <w:b/>
          <w:bCs/>
          <w:sz w:val="24"/>
          <w:szCs w:val="24"/>
          <w:lang w:val="fr-FR"/>
        </w:rPr>
        <w:t>Refrain : Sur la terre des hommes, fais briller sur nous ton amour.</w:t>
      </w:r>
    </w:p>
    <w:p w14:paraId="76AA01E8" w14:textId="4917A436" w:rsidR="0011555B" w:rsidRDefault="002A4943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 w:rsidRPr="002A4943">
        <w:rPr>
          <w:rFonts w:ascii="Arial" w:hAnsi="Arial" w:cs="Arial"/>
          <w:sz w:val="24"/>
          <w:szCs w:val="24"/>
          <w:lang w:val="fr-FR"/>
        </w:rPr>
        <w:t>Offertoire</w:t>
      </w:r>
      <w:r w:rsidR="0011555B" w:rsidRPr="002A4943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br/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Quête / </w:t>
      </w:r>
      <w:r w:rsidRPr="002371C1">
        <w:rPr>
          <w:rFonts w:ascii="Arial" w:hAnsi="Arial" w:cs="Arial"/>
          <w:color w:val="FF0000"/>
          <w:sz w:val="24"/>
          <w:szCs w:val="24"/>
          <w:lang w:val="fr-FR"/>
        </w:rPr>
        <w:t>Jean-François Mabut + </w:t>
      </w:r>
      <w:r w:rsidR="002371C1" w:rsidRPr="002371C1">
        <w:rPr>
          <w:rFonts w:ascii="Arial" w:hAnsi="Arial" w:cs="Arial"/>
          <w:color w:val="FF0000"/>
          <w:sz w:val="24"/>
          <w:szCs w:val="24"/>
          <w:lang w:val="fr-FR"/>
        </w:rPr>
        <w:t>Bernard Blondin</w:t>
      </w:r>
    </w:p>
    <w:p w14:paraId="476ADECB" w14:textId="5CBF7FD1" w:rsidR="002A4943" w:rsidRDefault="002A4943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Chant d’offertoire « Les arbres dans la mer »</w:t>
      </w:r>
    </w:p>
    <w:p w14:paraId="39976159" w14:textId="26F06AF6" w:rsidR="00341178" w:rsidRDefault="00230BDF" w:rsidP="006B1400">
      <w:pPr>
        <w:rPr>
          <w:rFonts w:ascii="Arial" w:hAnsi="Arial" w:cs="Arial"/>
          <w:sz w:val="24"/>
          <w:szCs w:val="24"/>
          <w:lang w:val="fr-FR"/>
        </w:rPr>
      </w:pPr>
      <w:r w:rsidRPr="00230BDF">
        <w:rPr>
          <w:rFonts w:ascii="Arial" w:hAnsi="Arial" w:cs="Arial"/>
          <w:sz w:val="24"/>
          <w:szCs w:val="24"/>
          <w:lang w:val="fr-FR"/>
        </w:rPr>
        <w:t>Préface</w:t>
      </w:r>
    </w:p>
    <w:p w14:paraId="7E8376E8" w14:textId="4FB57EEB" w:rsidR="005C0765" w:rsidRPr="002371C1" w:rsidRDefault="00230BDF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Sanctus chanté</w:t>
      </w:r>
    </w:p>
    <w:p w14:paraId="138A27F0" w14:textId="52C8DAEC" w:rsidR="00230BDF" w:rsidRDefault="00230BDF" w:rsidP="006B1400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Prière eucharistique</w:t>
      </w:r>
    </w:p>
    <w:p w14:paraId="5501EB48" w14:textId="12F2084D" w:rsidR="00230BDF" w:rsidRDefault="00230BDF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Anamnèse chantée</w:t>
      </w:r>
    </w:p>
    <w:p w14:paraId="6A351DF4" w14:textId="1AED3458" w:rsidR="00230BDF" w:rsidRDefault="00230BDF" w:rsidP="006B1400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Notre Père proclamé</w:t>
      </w:r>
    </w:p>
    <w:p w14:paraId="18FDD5C2" w14:textId="4733395D" w:rsidR="00230BDF" w:rsidRDefault="00230BDF" w:rsidP="006B1400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Agneau de Dieu proclamé</w:t>
      </w:r>
    </w:p>
    <w:p w14:paraId="132C8AEA" w14:textId="20D95181" w:rsidR="00230BDF" w:rsidRDefault="00230BDF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Communion </w:t>
      </w:r>
      <w:r w:rsidR="00F22EB1">
        <w:rPr>
          <w:rFonts w:ascii="Arial" w:hAnsi="Arial" w:cs="Arial"/>
          <w:i/>
          <w:iCs/>
          <w:color w:val="FF0000"/>
          <w:sz w:val="24"/>
          <w:szCs w:val="24"/>
          <w:lang w:val="fr-FR"/>
        </w:rPr>
        <w:t xml:space="preserve">Bernard </w:t>
      </w:r>
      <w:proofErr w:type="spellStart"/>
      <w:r w:rsidR="00F22EB1">
        <w:rPr>
          <w:rFonts w:ascii="Arial" w:hAnsi="Arial" w:cs="Arial"/>
          <w:i/>
          <w:iCs/>
          <w:color w:val="FF0000"/>
          <w:sz w:val="24"/>
          <w:szCs w:val="24"/>
          <w:lang w:val="fr-FR"/>
        </w:rPr>
        <w:t>Dusonchet</w:t>
      </w:r>
      <w:proofErr w:type="spellEnd"/>
    </w:p>
    <w:p w14:paraId="30A511B4" w14:textId="17A45CCF" w:rsidR="00230BDF" w:rsidRDefault="00230BDF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Chant de communion « Un monde nouveau va fleurir »</w:t>
      </w:r>
      <w:r>
        <w:rPr>
          <w:rFonts w:ascii="Arial" w:hAnsi="Arial" w:cs="Arial"/>
          <w:b/>
          <w:bCs/>
          <w:sz w:val="24"/>
          <w:szCs w:val="24"/>
          <w:lang w:val="fr-FR"/>
        </w:rPr>
        <w:br/>
        <w:t>Orgue</w:t>
      </w:r>
    </w:p>
    <w:p w14:paraId="178926A0" w14:textId="10943835" w:rsidR="00230BDF" w:rsidRDefault="00230BDF" w:rsidP="006B1400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Prière après la communion</w:t>
      </w:r>
    </w:p>
    <w:p w14:paraId="213CF696" w14:textId="5507C02B" w:rsidR="00230BDF" w:rsidRPr="002371C1" w:rsidRDefault="00230BDF" w:rsidP="006B1400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Invitation au vin chaud / </w:t>
      </w:r>
      <w:r w:rsidRPr="002371C1">
        <w:rPr>
          <w:rFonts w:ascii="Arial" w:hAnsi="Arial" w:cs="Arial"/>
          <w:color w:val="FF0000"/>
          <w:sz w:val="24"/>
          <w:szCs w:val="24"/>
          <w:lang w:val="fr-FR"/>
        </w:rPr>
        <w:t>Jean-François Mabut</w:t>
      </w:r>
    </w:p>
    <w:p w14:paraId="1728B735" w14:textId="3190DA77" w:rsidR="00230BDF" w:rsidRDefault="005C0765" w:rsidP="006B1400">
      <w:pPr>
        <w:rPr>
          <w:rFonts w:ascii="Arial" w:hAnsi="Arial" w:cs="Arial"/>
          <w:sz w:val="24"/>
          <w:szCs w:val="24"/>
          <w:lang w:val="fr-FR"/>
        </w:rPr>
      </w:pPr>
      <w:r w:rsidRPr="005C0765">
        <w:rPr>
          <w:rFonts w:ascii="Arial" w:hAnsi="Arial" w:cs="Arial"/>
          <w:sz w:val="24"/>
          <w:szCs w:val="24"/>
          <w:lang w:val="fr-FR"/>
        </w:rPr>
        <w:t>Bénédiction et envoi</w:t>
      </w:r>
    </w:p>
    <w:p w14:paraId="1D19CA5E" w14:textId="52564604" w:rsidR="005C0765" w:rsidRDefault="005C0765" w:rsidP="006B1400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Pot-pourri de chants traditionnels </w:t>
      </w:r>
      <w:r>
        <w:rPr>
          <w:rFonts w:ascii="Arial" w:hAnsi="Arial" w:cs="Arial"/>
          <w:sz w:val="24"/>
          <w:szCs w:val="24"/>
          <w:lang w:val="fr-FR"/>
        </w:rPr>
        <w:t>– Sortie du célébrant</w:t>
      </w:r>
    </w:p>
    <w:p w14:paraId="5D819BB7" w14:textId="64DE6058" w:rsidR="005C0765" w:rsidRPr="005C0765" w:rsidRDefault="005C0765" w:rsidP="006B1400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Orgue </w:t>
      </w:r>
    </w:p>
    <w:p w14:paraId="6639E426" w14:textId="77777777" w:rsidR="002371C1" w:rsidRDefault="002371C1" w:rsidP="006B1400">
      <w:pPr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</w:p>
    <w:p w14:paraId="3F7A3E51" w14:textId="2A09ECF8" w:rsidR="00F22EB1" w:rsidRDefault="00F22EB1" w:rsidP="006B1400">
      <w:pPr>
        <w:rPr>
          <w:rFonts w:ascii="Arial" w:hAnsi="Arial" w:cs="Arial"/>
          <w:b/>
          <w:bCs/>
          <w:i/>
          <w:iCs/>
          <w:sz w:val="24"/>
          <w:szCs w:val="24"/>
          <w:lang w:val="fr-FR"/>
        </w:rPr>
        <w:sectPr w:rsidR="00F22EB1" w:rsidSect="002371C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Vin chaud : </w:t>
      </w:r>
      <w:r w:rsidRPr="00D92295">
        <w:rPr>
          <w:rFonts w:ascii="Arial" w:hAnsi="Arial" w:cs="Arial"/>
          <w:i/>
          <w:iCs/>
          <w:color w:val="FF0000"/>
          <w:sz w:val="24"/>
          <w:szCs w:val="24"/>
          <w:lang w:val="fr-FR"/>
        </w:rPr>
        <w:t>Gisèle, JF</w:t>
      </w:r>
      <w:r w:rsidR="00EC598F" w:rsidRPr="00D92295">
        <w:rPr>
          <w:rFonts w:ascii="Arial" w:hAnsi="Arial" w:cs="Arial"/>
          <w:i/>
          <w:iCs/>
          <w:color w:val="FF0000"/>
          <w:sz w:val="24"/>
          <w:szCs w:val="24"/>
          <w:lang w:val="fr-FR"/>
        </w:rPr>
        <w:t>, Viviane, Pierrett</w:t>
      </w:r>
      <w:r w:rsidR="00D92295">
        <w:rPr>
          <w:rFonts w:ascii="Arial" w:hAnsi="Arial" w:cs="Arial"/>
          <w:i/>
          <w:iCs/>
          <w:color w:val="FF0000"/>
          <w:sz w:val="24"/>
          <w:szCs w:val="24"/>
          <w:lang w:val="fr-FR"/>
        </w:rPr>
        <w:t>e</w:t>
      </w:r>
    </w:p>
    <w:p w14:paraId="514589E9" w14:textId="77777777" w:rsidR="006B1400" w:rsidRPr="006B1400" w:rsidRDefault="006B1400" w:rsidP="006B1400">
      <w:pPr>
        <w:rPr>
          <w:rFonts w:ascii="Arial" w:hAnsi="Arial" w:cs="Arial"/>
          <w:sz w:val="24"/>
          <w:szCs w:val="24"/>
          <w:lang w:val="fr-FR"/>
        </w:rPr>
      </w:pPr>
    </w:p>
    <w:sectPr w:rsidR="006B1400" w:rsidRPr="006B1400" w:rsidSect="002371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701F" w14:textId="77777777" w:rsidR="00A85AA6" w:rsidRDefault="00A85AA6" w:rsidP="00E76AF2">
      <w:pPr>
        <w:spacing w:after="0" w:line="240" w:lineRule="auto"/>
      </w:pPr>
      <w:r>
        <w:separator/>
      </w:r>
    </w:p>
  </w:endnote>
  <w:endnote w:type="continuationSeparator" w:id="0">
    <w:p w14:paraId="679CEB56" w14:textId="77777777" w:rsidR="00A85AA6" w:rsidRDefault="00A85AA6" w:rsidP="00E7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7902" w14:textId="751174F6" w:rsidR="00E76AF2" w:rsidRDefault="00E85973">
    <w:pPr>
      <w:pStyle w:val="Pieddepage"/>
    </w:pPr>
    <w:r>
      <w:fldChar w:fldCharType="begin"/>
    </w:r>
    <w:r>
      <w:instrText xml:space="preserve"> FILENAME  \* MERGEFORMAT </w:instrText>
    </w:r>
    <w:r>
      <w:fldChar w:fldCharType="separate"/>
    </w:r>
    <w:r w:rsidR="0023456D">
      <w:rPr>
        <w:noProof/>
      </w:rPr>
      <w:t>2021 Messe Noël 22h30 Compesières.docx</w:t>
    </w:r>
    <w:r>
      <w:rPr>
        <w:noProof/>
      </w:rPr>
      <w:fldChar w:fldCharType="end"/>
    </w:r>
    <w:r w:rsidR="00E76AF2">
      <w:ptab w:relativeTo="margin" w:alignment="center" w:leader="none"/>
    </w:r>
    <w:sdt>
      <w:sdtPr>
        <w:id w:val="969400748"/>
        <w:placeholder>
          <w:docPart w:val="7DFF0D8185AF244399A43881D91F007E"/>
        </w:placeholder>
        <w:temporary/>
        <w:showingPlcHdr/>
        <w15:appearance w15:val="hidden"/>
      </w:sdtPr>
      <w:sdtEndPr/>
      <w:sdtContent>
        <w:r w:rsidR="00E76AF2">
          <w:t>[Tapez ici]</w:t>
        </w:r>
      </w:sdtContent>
    </w:sdt>
    <w:r w:rsidR="00E76AF2">
      <w:ptab w:relativeTo="margin" w:alignment="right" w:leader="none"/>
    </w:r>
    <w:r>
      <w:fldChar w:fldCharType="begin"/>
    </w:r>
    <w:r>
      <w:instrText xml:space="preserve"> DATE  \* MERGEFORMAT </w:instrText>
    </w:r>
    <w:r>
      <w:fldChar w:fldCharType="separate"/>
    </w:r>
    <w:r w:rsidR="00504386">
      <w:rPr>
        <w:noProof/>
      </w:rPr>
      <w:t>23.12.21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CF40" w14:textId="77777777" w:rsidR="00A85AA6" w:rsidRDefault="00A85AA6" w:rsidP="00E76AF2">
      <w:pPr>
        <w:spacing w:after="0" w:line="240" w:lineRule="auto"/>
      </w:pPr>
      <w:r>
        <w:separator/>
      </w:r>
    </w:p>
  </w:footnote>
  <w:footnote w:type="continuationSeparator" w:id="0">
    <w:p w14:paraId="0CA9A74B" w14:textId="77777777" w:rsidR="00A85AA6" w:rsidRDefault="00A85AA6" w:rsidP="00E76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B9"/>
    <w:rsid w:val="0011555B"/>
    <w:rsid w:val="00201D54"/>
    <w:rsid w:val="00230BDF"/>
    <w:rsid w:val="0023456D"/>
    <w:rsid w:val="002371C1"/>
    <w:rsid w:val="002A4943"/>
    <w:rsid w:val="00341178"/>
    <w:rsid w:val="003E6E0A"/>
    <w:rsid w:val="004045E9"/>
    <w:rsid w:val="00504386"/>
    <w:rsid w:val="005220B9"/>
    <w:rsid w:val="0053592D"/>
    <w:rsid w:val="005C0765"/>
    <w:rsid w:val="005D57A5"/>
    <w:rsid w:val="006B1400"/>
    <w:rsid w:val="009E5D5B"/>
    <w:rsid w:val="00A52BCE"/>
    <w:rsid w:val="00A85AA6"/>
    <w:rsid w:val="00D92295"/>
    <w:rsid w:val="00E6758E"/>
    <w:rsid w:val="00E76AF2"/>
    <w:rsid w:val="00E85973"/>
    <w:rsid w:val="00EC598F"/>
    <w:rsid w:val="00EF48FE"/>
    <w:rsid w:val="00F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4014"/>
  <w15:chartTrackingRefBased/>
  <w15:docId w15:val="{DFE92F8C-F182-4D1E-9505-4B788FF5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AF2"/>
  </w:style>
  <w:style w:type="paragraph" w:styleId="Pieddepage">
    <w:name w:val="footer"/>
    <w:basedOn w:val="Normal"/>
    <w:link w:val="PieddepageCar"/>
    <w:uiPriority w:val="99"/>
    <w:unhideWhenUsed/>
    <w:rsid w:val="00E7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FF0D8185AF244399A43881D91F0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E63CD-9DB9-7B4E-946D-2983063B971C}"/>
      </w:docPartPr>
      <w:docPartBody>
        <w:p w:rsidR="00D03AA5" w:rsidRDefault="00FA126F" w:rsidP="00FA126F">
          <w:pPr>
            <w:pStyle w:val="7DFF0D8185AF244399A43881D91F007E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6F"/>
    <w:rsid w:val="00900FD4"/>
    <w:rsid w:val="00A02B32"/>
    <w:rsid w:val="00D03AA5"/>
    <w:rsid w:val="00FA126F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FF0D8185AF244399A43881D91F007E">
    <w:name w:val="7DFF0D8185AF244399A43881D91F007E"/>
    <w:rsid w:val="00FA1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Hirt</dc:creator>
  <cp:keywords/>
  <dc:description/>
  <cp:lastModifiedBy>JF Mabut</cp:lastModifiedBy>
  <cp:revision>17</cp:revision>
  <cp:lastPrinted>2021-12-13T22:19:00Z</cp:lastPrinted>
  <dcterms:created xsi:type="dcterms:W3CDTF">2021-12-11T15:49:00Z</dcterms:created>
  <dcterms:modified xsi:type="dcterms:W3CDTF">2021-12-23T10:21:00Z</dcterms:modified>
</cp:coreProperties>
</file>